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86" w:rsidRPr="00B62A86" w:rsidRDefault="00B62A8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2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Картотека подвижных игр для детей 5-6 лет</w:t>
      </w:r>
    </w:p>
    <w:p w:rsidR="00EC48A1" w:rsidRDefault="00B62A8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Шатёр.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Участники игры делятся на 3-4 подгруппы. Каждая подгруппа образует круг по углам площадки. В центре каждого круга ставится стул, на котором вешают платок с узорами. Дети берутся за руки, идут по кругу шагом вокруг стульев, поют и приговаривают: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весёлые ребята.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Соберемся все в кружок,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Поиграем и попляшем,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помчимся на лужок.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окончанием пения дети перестраиваются в один общий круг. Взявшись за руки, подскоками двигаются по кругу. С окончанием музыки (или по сигналу «Строим шатер») дети быстро бегут к своим стульям, берут платки и натягивают их над головами в виде шатра (крыши). Выигрывает группа, которая первой построит «Шатер».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Огородник.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центре большого круга ставят «пенёк» (стульчик), в круге складывают колышки (либо игрушки, обозначающие овощи). Все играющие стоят за кругом. «Огородник» сидит на пенечке и «тешет колышки», при этом приговаривает: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пенечке я сижу,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Мелки колышки тешу,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Огород горожу.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окончанием слов играющие стараются быстро вбежать в огород и унести колышки («овощи»). Ребенок, до которого дотронулся «огородник», выбывает из игры. Побеждает тот, кто больше всех наберет колышков.</w:t>
      </w:r>
    </w:p>
    <w:p w:rsidR="00B62A86" w:rsidRDefault="00B62A8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Аисты и лягушки.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делятся на две группы: «аисты» и «лягушки» - и располагаются на противоположных сторонах площадки. Аисты стоят на одной ноге, а Лягушки прыгают к ним со словами: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одной ноге стоишь,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болото ты глядишь,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 мы весело,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прыг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– скок,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Догони – ка нас, дружок!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Аисты догоняют Лягушек. На следующий раз дети меняются ролями.</w:t>
      </w:r>
    </w:p>
    <w:p w:rsidR="00B62A86" w:rsidRPr="003018FC" w:rsidRDefault="00B62A86" w:rsidP="00B62A8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Гори ясно.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Дети стоят в кругу и держатся за руки. В середине – ребенок с платочком в руке (водящий). Сначала дети идут по кругу вправо, а водящий машет платочком. Затем дети останавливаются и хлопают в ладоши. Водящий двигается поскоками внутри круга. С окончанием музыки останавливаются и поворачиваются лицом к двум стоящим в кругу детям. Затем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хором поют считалку: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Гори, гори ясно,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Чтобы не погасло.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Раз, два, три!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слова «Раз, два, три» дети три раза хлопают в ладоши, а водящий три раза взмахивает платочком. После этого двое ребят, напротив которых остановился водящий, поворачиваются спиной друг к другу и обегают круг. Каждый стремится прибежать первым, чтобы взять у водящего платок и поднять его вверх.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 повторяется.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</w: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Гори, гори ясно. (2)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выстраиваются пара за парой. Водящий становится впереди. Ему не разрешается оглядываться. Все поют: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Гори, гори ясно,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Чтобы не погасло.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Глянь на небо –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Птички летят, колокольчики звенят!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Когда песня заканчивается, дети, стоявшие в последней паре, разъединяются и обегают стоящих в парах (один слева, другой справа).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Они стараются впереди схватиться за руки. Водящий, в свою очередь, старается поймать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кого –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нибудь</w:t>
      </w:r>
      <w:proofErr w:type="spellEnd"/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из бегущих.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Пойманный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становится с водящим в первой паре, а оставшийся без пары становится новым водящим. Если же пара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бегущих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успевает соединиться раньше, чем водящий успеет кого – либо поймать, то эта пара становится впереди, игра продолжается с прежним водящим.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Грачи летят.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становятся в круг. Один выходит на середину и поет: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Грачи летят,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всю Русь трубят: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Гу-гу-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гу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Мы несем весну!</w:t>
      </w:r>
    </w:p>
    <w:p w:rsidR="00B62A86" w:rsidRDefault="00B62A86" w:rsidP="00B62A8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Он поднимает руки вверх, показывая, как летят грачи.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Летят! Летят! – кричат дети и поднимают руки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Журавли летят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всю Русь кричат.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Гу-гу-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гу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догнать нас никому!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Летят! Летят! – кричат дети и поднимают руки.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Поросята летят,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Полосаты визжат.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Хрю-хрю-хрю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адоело нам в хлеву!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Летят,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ле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… - ошибаются некоторые дети и поднимают руки вверх. Кто ошибается – тот выходит из игры. Далее можно называть и других птиц и животных.</w:t>
      </w:r>
    </w:p>
    <w:p w:rsidR="00B62A86" w:rsidRDefault="00B62A86" w:rsidP="00B62A8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Баба Яга.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считалке выбирается Баба Яга. Затем на земле рисуется круг. Баба Яга берет в руки ветку – помело и становится в центр круга. Ребята бегают по кругу и дразнят: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Бабка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Ёжка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- костяная ножка,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печки упала, ножку сломала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потом и говорит: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меня нога болит.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Пошла она на улицу,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Раздавила курицу.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Пошла на базар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аздавила самовар.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Пошла на лужайку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спугала зайку.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Баба Яга скачет из круга на одной ноге и старается коснуться ребят своим помелом.</w:t>
      </w:r>
    </w:p>
    <w:p w:rsidR="00B62A86" w:rsidRDefault="00B62A86" w:rsidP="00B62A86">
      <w:pP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lastRenderedPageBreak/>
        <w:t xml:space="preserve">Дедушка </w:t>
      </w:r>
      <w:proofErr w:type="spellStart"/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Мазай</w:t>
      </w:r>
      <w:proofErr w:type="spellEnd"/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выбирают дедушку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Мазая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. Остальные участники договариваются, какие движения, обозначающие работу, будут ему показывать (молотьбу, жатву и т.д.) они подходят к дедушке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Мазаю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поют: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Здравствуй, дедушка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Мазай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Из коробки вылезай!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Где мы были – мы не скажем,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 что делали – покажем!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После этих слов все изображают движениями работу, о которой договорились. Если дедушка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Мазай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отгадывает, дети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разбегаются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он их ловит. Кого первого поймает, тот становится новым дедушкой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Мазаем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игра повторяется. Если не отгадывает, ему показывают другую работу.</w:t>
      </w:r>
      <w:r w:rsidRPr="00B62A8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Вор – воробей.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Выбирается огородник и воробей. Остальные играющие образуют круг и берутся за руки. Огородник выходит на середину хоровода, воробей остается за кругом. Дети водят хоровод и огородник поет: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Эй, вор – воробей,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Не клюй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мою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конопель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Ни мою, ни свою, ни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соседову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 за ту коноплю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Тебе ножку перебью.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Огородник бежит ловить воробья. Дети впускают в круг воробья и выпускают, а огородник может ловить его только за кругом. При этом все поют: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Наш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воробьишка</w:t>
      </w:r>
      <w:proofErr w:type="spellEnd"/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сером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армячишке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чисто поле не идет,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Коноплю не клюет,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двору шныряет,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Крохи собирает.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Поймав воробья, огородник меняется с ним местами, или выбираются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новые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огородник и воробей, и игра повторяется.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Сова.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Один из играющих изображает сову, остальные – мышей. Сова выкрикивает: «Утро!» и тут же мыши начинают бегать, скакать. Сова кричит: «День», мыши продолжают двигаться.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Зетем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сова говорит: «Вечер!», тогда мыши начинают ходить вокруг нее и петь: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Ах, ты,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совушка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-сова,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Золотая голова,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Что ты ночью не спишь,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Всё на нас глядишь?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Сова говорит «Ночь». При этом слове мыши мгновенно замирают. Сова подходит к каждому из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играющих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и различными движениями и веселыми гримасами старается рассмешить. Тот, кто засмеется или сделает какое – либо движение, из игры выбывает. Тот, кто не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рассмеется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остается в игре.</w:t>
      </w:r>
    </w:p>
    <w:p w:rsidR="00B62A86" w:rsidRDefault="00B62A86" w:rsidP="00B62A86"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Мельница.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Играющие встают в круг, каждый участник, не сходя с места, кружится.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При этом все поют: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lastRenderedPageBreak/>
        <w:t>Мели, мели мельница,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Жерновочки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вертятся!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Мели, мели засыпай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в мешочки набивай!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последнем слове песни все должны остановиться и стоять не шевелясь. Кто упадет или не сумеет вовремя остановиться, тот из игры выходит, остальные повторяют песню, и опять кружатся. Остается в круге самый выносливый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он и выигрывает.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Льдинка.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Играют зимой. Дети встают в круг. На середину выходит водящий. Он прыгает на одной ноге, а другой толкает перед собой льдинку. Ему напевают: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Капитан, капитан,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 бей льдинкой по ногам,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кривым сапогам!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 тебя нос сучком,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Голова лучком,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Спина ящичком!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На это водящий отвечает: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Скачу по дорожке на одной ножке,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старом </w:t>
      </w:r>
      <w:proofErr w:type="spell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лапоточке</w:t>
      </w:r>
      <w:proofErr w:type="spell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пенькам, по кочкам,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 холмам, по горкам.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Бух! По норкам!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С последними словами водящий старается попасть льдинкой в ноги игроков. Дети подпрыгивают, пропуская льдинку. Кого льдинка коснется, тот становится новым водящим и продолжает игру.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Здравствуй дедушка Прокоп!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 стоят в кругу. Выбирают Дедушку Прокопа, он встает в центр круга.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Дети. Здравствуй, Дедушка Прокоп! (Идут к центру круга, кланяются) Не созрел еще горох? (Возвращаются на прежнее место) Ох! Ох! Ох! Ох! Вкусный, сладкий горох! (ритмично притопывают)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Дедушка Прокоп. Нет, не созрел, только посадил, дождик надо.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Дети. Дождик, дождик поливай, будет славный урожай </w:t>
      </w:r>
      <w:proofErr w:type="gramStart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( </w:t>
      </w:r>
      <w:proofErr w:type="gramEnd"/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поднимают и опускают руки имитируя струйки дождя) Здравствуй Дедушка Прокоп! (Идут к центру круга, кланяются) Не созрел ли твой горох? (Возвращаются на прежнее место) Ох! Ох! Ох! Ох! Вкусный, сладкий горох! (ритмично притопывают).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Дедушка Прокоп. Нет, не созрел, только наливается. Тепла, солнышка надо.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Дети. Красно солнце, пригревай, будет славный урожай! (рисуют в воздухе солнце двумя руками.) Здравствуй, Дедушка Прокоп! (идут к центру круга, кланяются) Не созрел еще горох? (возвращаются на прежнее место) Ох! Ох! Ох! Ох! Вкусный, сладкий горох! (ритмично притопывают)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Дедушка Прокоп. Созрел! Молотить пора! (идут друг к другу, имитируя молотьбу гороха) Обмолотили!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Все убегают, Дедушка Прокоп догоняет.</w:t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3018F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sectPr w:rsidR="00B6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B1"/>
    <w:rsid w:val="007646B1"/>
    <w:rsid w:val="00B62A86"/>
    <w:rsid w:val="00E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2020-04-19T06:04:00Z</dcterms:created>
  <dcterms:modified xsi:type="dcterms:W3CDTF">2020-04-19T06:16:00Z</dcterms:modified>
</cp:coreProperties>
</file>